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EAC4" w14:textId="77777777" w:rsidR="00DB4695" w:rsidRDefault="00DB4695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F9AF739" w14:textId="77777777" w:rsidR="00DB4695" w:rsidRDefault="00DB4695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F44E0DD" w14:textId="77777777" w:rsidR="00DB4695" w:rsidRDefault="00DB4695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507C3E2A" w14:textId="77777777" w:rsidR="00DB4695" w:rsidRDefault="00DB4695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7573F426" w14:textId="2AB5C8DA" w:rsidR="00DB4695" w:rsidRDefault="00DB4695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AE70B2B" w14:textId="2CA43E66" w:rsidR="00DB4695" w:rsidRDefault="00DB4695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207784F" w14:textId="77777777" w:rsidR="00DB4695" w:rsidRDefault="00DB4695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4617446" w14:textId="77777777" w:rsidR="00DB4695" w:rsidRDefault="00DB4695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2881E17" w14:textId="539F54E7" w:rsidR="00DB4695" w:rsidRDefault="00DB4695" w:rsidP="00DB469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73607E">
        <w:rPr>
          <w:rFonts w:ascii="Times New Roman" w:hAnsi="Times New Roman"/>
          <w:color w:val="000000" w:themeColor="text1"/>
          <w:sz w:val="28"/>
          <w:szCs w:val="28"/>
        </w:rPr>
        <w:t>лан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3607E">
        <w:rPr>
          <w:rFonts w:ascii="Times New Roman" w:hAnsi="Times New Roman"/>
          <w:color w:val="000000" w:themeColor="text1"/>
          <w:sz w:val="28"/>
          <w:szCs w:val="28"/>
        </w:rPr>
        <w:t>районного методического объединения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6164D18" w14:textId="7ACAA32E" w:rsidR="00E3179D" w:rsidRDefault="00DB4695" w:rsidP="00DB469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педагогов-специалистов ДОУ</w:t>
      </w:r>
      <w:r w:rsidRPr="0073607E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2021-2022 </w:t>
      </w:r>
      <w:r w:rsidRPr="0073607E">
        <w:rPr>
          <w:rFonts w:ascii="Times New Roman" w:hAnsi="Times New Roman"/>
          <w:color w:val="000000" w:themeColor="text1"/>
          <w:sz w:val="28"/>
          <w:szCs w:val="28"/>
        </w:rPr>
        <w:t>учебный год</w:t>
      </w:r>
    </w:p>
    <w:p w14:paraId="4AE327C0" w14:textId="0778DD53" w:rsidR="00DB4695" w:rsidRDefault="00DB4695" w:rsidP="00DB469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2CF7432" w14:textId="29D501F1" w:rsidR="00DB4695" w:rsidRDefault="00DB4695" w:rsidP="00DB469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BB85570" w14:textId="4ABCD2B7" w:rsidR="00DB4695" w:rsidRDefault="00DB4695" w:rsidP="00DB469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8EC93C4" w14:textId="36EDA583" w:rsidR="00DE79F8" w:rsidRDefault="00DE79F8" w:rsidP="00DB469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087274D" w14:textId="77777777" w:rsidR="00DE79F8" w:rsidRDefault="00DE79F8" w:rsidP="00DB469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0CA7B3E" w14:textId="64A89D71" w:rsidR="00DB4695" w:rsidRDefault="00DB4695" w:rsidP="00DB4695">
      <w:pPr>
        <w:jc w:val="right"/>
        <w:rPr>
          <w:rFonts w:ascii="Times New Roman" w:hAnsi="Times New Roman" w:cs="Times New Roman"/>
          <w:sz w:val="28"/>
          <w:szCs w:val="28"/>
        </w:rPr>
      </w:pPr>
      <w:r w:rsidRPr="00DB4695">
        <w:rPr>
          <w:rFonts w:ascii="Times New Roman" w:hAnsi="Times New Roman" w:cs="Times New Roman"/>
          <w:sz w:val="28"/>
          <w:szCs w:val="28"/>
        </w:rPr>
        <w:t>Руководитель РМО: Муравьева И. С.</w:t>
      </w:r>
    </w:p>
    <w:p w14:paraId="33ACDE67" w14:textId="09DCF3E8" w:rsidR="00F27414" w:rsidRDefault="00F27414" w:rsidP="00DB469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85C0A0" w14:textId="323BC6EB" w:rsidR="00F27414" w:rsidRDefault="00F27414" w:rsidP="00DB469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4AE489" w14:textId="662E3A54" w:rsidR="00F27414" w:rsidRDefault="00F27414" w:rsidP="00DB469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808B33" w14:textId="5C68DF78" w:rsidR="00F27414" w:rsidRDefault="00F27414" w:rsidP="00DB469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51E46C" w14:textId="66B4D74D" w:rsidR="00F27414" w:rsidRDefault="00F27414" w:rsidP="00DB469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B49D88" w14:textId="260C4E36" w:rsidR="00F27414" w:rsidRDefault="00F27414" w:rsidP="00DB469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21455C" w14:textId="346EA8CC" w:rsidR="00F27414" w:rsidRDefault="00F27414" w:rsidP="00DB469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4E73CD" w14:textId="20BD4336" w:rsidR="00F27414" w:rsidRDefault="00F27414" w:rsidP="00DB469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7C829E3" w14:textId="74FBB6F0" w:rsidR="00F27414" w:rsidRDefault="00F27414" w:rsidP="00DB469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A60E58" w14:textId="38813B3B" w:rsidR="00F27414" w:rsidRDefault="00F27414" w:rsidP="00DB469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0CA2A9D" w14:textId="76D19D40" w:rsidR="00F27414" w:rsidRDefault="00F27414" w:rsidP="00DB469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28AA6BF" w14:textId="7C2BC905" w:rsidR="00F27414" w:rsidRDefault="00F27414" w:rsidP="00DB469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CBCAA4" w14:textId="4329B8F0" w:rsidR="00F27414" w:rsidRDefault="00F27414" w:rsidP="00DB469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0B3890" w14:textId="10975D37" w:rsidR="00DE79F8" w:rsidRPr="00DE79F8" w:rsidRDefault="00F27414" w:rsidP="00DE79F8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DE79F8">
        <w:rPr>
          <w:b/>
          <w:bCs/>
          <w:sz w:val="28"/>
          <w:szCs w:val="28"/>
        </w:rPr>
        <w:lastRenderedPageBreak/>
        <w:t xml:space="preserve">Методическая тема работы РМО: </w:t>
      </w:r>
      <w:r w:rsidR="00DE79F8" w:rsidRPr="00DE79F8">
        <w:rPr>
          <w:sz w:val="28"/>
          <w:szCs w:val="28"/>
        </w:rPr>
        <w:t>«</w:t>
      </w:r>
      <w:r w:rsidR="00DE79F8">
        <w:rPr>
          <w:sz w:val="28"/>
          <w:szCs w:val="28"/>
        </w:rPr>
        <w:t>Нейропсихологические подходы в организации</w:t>
      </w:r>
      <w:r w:rsidR="00DE79F8" w:rsidRPr="00DE79F8">
        <w:rPr>
          <w:sz w:val="28"/>
          <w:szCs w:val="28"/>
        </w:rPr>
        <w:t xml:space="preserve"> психолого-педагогического сопровождения образовательного процесса</w:t>
      </w:r>
      <w:r w:rsidR="00500185">
        <w:rPr>
          <w:sz w:val="28"/>
          <w:szCs w:val="28"/>
        </w:rPr>
        <w:t xml:space="preserve"> в ДОО</w:t>
      </w:r>
      <w:r w:rsidR="00DE79F8" w:rsidRPr="00DE79F8">
        <w:rPr>
          <w:sz w:val="28"/>
          <w:szCs w:val="28"/>
        </w:rPr>
        <w:t>»</w:t>
      </w:r>
      <w:r w:rsidR="00DE79F8">
        <w:rPr>
          <w:sz w:val="28"/>
          <w:szCs w:val="28"/>
        </w:rPr>
        <w:t>.</w:t>
      </w:r>
    </w:p>
    <w:p w14:paraId="58A61D3B" w14:textId="52B41279" w:rsidR="00DE79F8" w:rsidRDefault="00DE79F8" w:rsidP="00EF09A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E79F8">
        <w:rPr>
          <w:rFonts w:ascii="Times New Roman" w:hAnsi="Times New Roman" w:cs="Times New Roman"/>
          <w:sz w:val="28"/>
          <w:szCs w:val="28"/>
        </w:rPr>
        <w:t xml:space="preserve">повышение уровня педагогического мастерства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Pr="00DE79F8">
        <w:rPr>
          <w:rFonts w:ascii="Times New Roman" w:hAnsi="Times New Roman" w:cs="Times New Roman"/>
          <w:sz w:val="28"/>
          <w:szCs w:val="28"/>
        </w:rPr>
        <w:t xml:space="preserve">в области </w:t>
      </w:r>
      <w:r>
        <w:rPr>
          <w:rFonts w:ascii="Times New Roman" w:hAnsi="Times New Roman" w:cs="Times New Roman"/>
          <w:sz w:val="28"/>
          <w:szCs w:val="28"/>
        </w:rPr>
        <w:t xml:space="preserve">применения нейропсихологических </w:t>
      </w:r>
      <w:r w:rsidR="00EF09A1"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 xml:space="preserve"> в работе с дошкольниками</w:t>
      </w:r>
      <w:r w:rsidR="00EF09A1">
        <w:rPr>
          <w:rFonts w:ascii="Times New Roman" w:hAnsi="Times New Roman" w:cs="Times New Roman"/>
          <w:sz w:val="28"/>
          <w:szCs w:val="28"/>
        </w:rPr>
        <w:t>.</w:t>
      </w:r>
    </w:p>
    <w:p w14:paraId="6135887E" w14:textId="19DFBC7C" w:rsidR="00EF09A1" w:rsidRDefault="00EF09A1" w:rsidP="00EF09A1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27D307F5" w14:textId="77777777" w:rsidR="00F35C77" w:rsidRDefault="00500185" w:rsidP="00F35C77">
      <w:pPr>
        <w:pStyle w:val="a5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185">
        <w:rPr>
          <w:rFonts w:ascii="Times New Roman" w:hAnsi="Times New Roman" w:cs="Times New Roman"/>
          <w:sz w:val="28"/>
          <w:szCs w:val="28"/>
        </w:rPr>
        <w:t>Повышение уровня знаний педагогов</w:t>
      </w:r>
      <w:r w:rsidR="00F35C77">
        <w:rPr>
          <w:rFonts w:ascii="Times New Roman" w:hAnsi="Times New Roman" w:cs="Times New Roman"/>
          <w:sz w:val="28"/>
          <w:szCs w:val="28"/>
        </w:rPr>
        <w:t>-специалистов</w:t>
      </w:r>
      <w:r w:rsidRPr="00500185">
        <w:rPr>
          <w:rFonts w:ascii="Times New Roman" w:hAnsi="Times New Roman" w:cs="Times New Roman"/>
          <w:sz w:val="28"/>
          <w:szCs w:val="28"/>
        </w:rPr>
        <w:t xml:space="preserve"> по использованию нейропсихологических технологий в образовательном процессе ДОУ</w:t>
      </w:r>
      <w:r w:rsidR="00F35C77">
        <w:rPr>
          <w:rFonts w:ascii="Times New Roman" w:hAnsi="Times New Roman" w:cs="Times New Roman"/>
          <w:sz w:val="28"/>
          <w:szCs w:val="28"/>
        </w:rPr>
        <w:t>.</w:t>
      </w:r>
    </w:p>
    <w:p w14:paraId="2FA133D8" w14:textId="476392D5" w:rsidR="00F35C77" w:rsidRDefault="00F35C77" w:rsidP="00F35C77">
      <w:pPr>
        <w:pStyle w:val="a5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C77">
        <w:rPr>
          <w:rFonts w:ascii="Times New Roman" w:hAnsi="Times New Roman" w:cs="Times New Roman"/>
          <w:sz w:val="28"/>
          <w:szCs w:val="28"/>
        </w:rPr>
        <w:t>Способствовать обобщению и распространению передового педагогического опыта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4E9FB0" w14:textId="74FA3821" w:rsidR="00500185" w:rsidRPr="00500185" w:rsidRDefault="00500185" w:rsidP="00F35C77">
      <w:pPr>
        <w:pStyle w:val="a5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педагогам-специалистам в освоении </w:t>
      </w:r>
      <w:r w:rsidR="00F35C77">
        <w:rPr>
          <w:rFonts w:ascii="Times New Roman" w:hAnsi="Times New Roman" w:cs="Times New Roman"/>
          <w:sz w:val="28"/>
          <w:szCs w:val="28"/>
        </w:rPr>
        <w:t>новых коррекционно-развивающих технологий.</w:t>
      </w:r>
    </w:p>
    <w:tbl>
      <w:tblPr>
        <w:tblStyle w:val="a4"/>
        <w:tblW w:w="0" w:type="auto"/>
        <w:tblInd w:w="-426" w:type="dxa"/>
        <w:tblLook w:val="04A0" w:firstRow="1" w:lastRow="0" w:firstColumn="1" w:lastColumn="0" w:noHBand="0" w:noVBand="1"/>
      </w:tblPr>
      <w:tblGrid>
        <w:gridCol w:w="647"/>
        <w:gridCol w:w="18"/>
        <w:gridCol w:w="19"/>
        <w:gridCol w:w="3845"/>
        <w:gridCol w:w="55"/>
        <w:gridCol w:w="2613"/>
        <w:gridCol w:w="39"/>
        <w:gridCol w:w="36"/>
        <w:gridCol w:w="2499"/>
      </w:tblGrid>
      <w:tr w:rsidR="005A4FA7" w14:paraId="6677B072" w14:textId="77777777" w:rsidTr="00642857">
        <w:trPr>
          <w:trHeight w:val="180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7BC3A32" w14:textId="77777777" w:rsidR="00DE79F8" w:rsidRDefault="00DE79F8" w:rsidP="00200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B11813C" w14:textId="77777777" w:rsidR="00DE79F8" w:rsidRDefault="00DE79F8" w:rsidP="00200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979205" w14:textId="68185D40" w:rsidR="00DE79F8" w:rsidRDefault="00DE79F8" w:rsidP="00200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РМО</w:t>
            </w:r>
            <w:r w:rsidR="00200CA6">
              <w:rPr>
                <w:rFonts w:ascii="Times New Roman" w:hAnsi="Times New Roman" w:cs="Times New Roman"/>
                <w:sz w:val="28"/>
                <w:szCs w:val="28"/>
              </w:rPr>
              <w:t>, краткое содержание</w:t>
            </w:r>
          </w:p>
        </w:tc>
        <w:tc>
          <w:tcPr>
            <w:tcW w:w="2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6C99EA4" w14:textId="77777777" w:rsidR="00DE79F8" w:rsidRDefault="00DE79F8" w:rsidP="00200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Сроки,</w:t>
            </w:r>
          </w:p>
          <w:p w14:paraId="7FD79E5D" w14:textId="3FACE49E" w:rsidR="00DE79F8" w:rsidRDefault="00DE79F8" w:rsidP="00200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57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E35D1C" w14:textId="04E09930" w:rsidR="00DE79F8" w:rsidRDefault="006C3E6E" w:rsidP="00200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E79F8">
              <w:rPr>
                <w:rFonts w:ascii="Times New Roman" w:hAnsi="Times New Roman" w:cs="Times New Roman"/>
                <w:sz w:val="28"/>
                <w:szCs w:val="28"/>
              </w:rPr>
              <w:t>тветственные</w:t>
            </w:r>
          </w:p>
        </w:tc>
      </w:tr>
      <w:tr w:rsidR="00DE79F8" w14:paraId="60EED9B5" w14:textId="77777777" w:rsidTr="00642857">
        <w:trPr>
          <w:trHeight w:val="135"/>
        </w:trPr>
        <w:tc>
          <w:tcPr>
            <w:tcW w:w="9771" w:type="dxa"/>
            <w:gridSpan w:val="9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B8E4E0" w14:textId="77777777" w:rsidR="00DE79F8" w:rsidRDefault="00DE79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1.Плановые заседания РМО</w:t>
            </w:r>
          </w:p>
          <w:p w14:paraId="08312897" w14:textId="77777777" w:rsidR="00DE79F8" w:rsidRDefault="00DE7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A7" w14:paraId="751735F8" w14:textId="77777777" w:rsidTr="00642857"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2DF14" w14:textId="762ACD5B" w:rsidR="00DE79F8" w:rsidRDefault="00F35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D0056" w14:textId="4351ADC0" w:rsidR="00F35C77" w:rsidRPr="00F35C77" w:rsidRDefault="00F35C77" w:rsidP="00F35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C77">
              <w:rPr>
                <w:rFonts w:ascii="Times New Roman" w:hAnsi="Times New Roman" w:cs="Times New Roman"/>
                <w:sz w:val="28"/>
                <w:szCs w:val="28"/>
              </w:rPr>
              <w:t>Августовское заседание профессиональных сообществ педагогов дошкольных образовательных организаций Сосновского муниципального района Нижегородской области</w:t>
            </w:r>
          </w:p>
          <w:p w14:paraId="45C57316" w14:textId="77777777" w:rsidR="00DE79F8" w:rsidRDefault="00F35C77" w:rsidP="00F35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C77">
              <w:rPr>
                <w:rFonts w:ascii="Times New Roman" w:hAnsi="Times New Roman" w:cs="Times New Roman"/>
                <w:sz w:val="28"/>
                <w:szCs w:val="28"/>
              </w:rPr>
              <w:t>"МЕТОДИЧЕСКАЯ МОЗАИКА</w:t>
            </w:r>
            <w:r w:rsidR="00E870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02DFBF1" w14:textId="74203DDE" w:rsidR="00E870E4" w:rsidRP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E870E4">
              <w:rPr>
                <w:rFonts w:ascii="Times New Roman" w:hAnsi="Times New Roman" w:cs="Times New Roman"/>
                <w:sz w:val="28"/>
                <w:szCs w:val="28"/>
              </w:rPr>
              <w:t>Квик</w:t>
            </w:r>
            <w:proofErr w:type="spellEnd"/>
            <w:r w:rsidRPr="00E870E4">
              <w:rPr>
                <w:rFonts w:ascii="Times New Roman" w:hAnsi="Times New Roman" w:cs="Times New Roman"/>
                <w:sz w:val="28"/>
                <w:szCs w:val="28"/>
              </w:rPr>
              <w:t>-настройка</w:t>
            </w:r>
          </w:p>
          <w:p w14:paraId="0F273B99" w14:textId="3A45DDCE" w:rsidR="00E870E4" w:rsidRP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E870E4">
              <w:rPr>
                <w:rFonts w:ascii="Times New Roman" w:hAnsi="Times New Roman" w:cs="Times New Roman"/>
                <w:sz w:val="28"/>
                <w:szCs w:val="28"/>
              </w:rPr>
              <w:t xml:space="preserve">Брифинг на тему: "Рабочая </w:t>
            </w:r>
            <w:proofErr w:type="gramStart"/>
            <w:r w:rsidRPr="00E870E4">
              <w:rPr>
                <w:rFonts w:ascii="Times New Roman" w:hAnsi="Times New Roman" w:cs="Times New Roman"/>
                <w:sz w:val="28"/>
                <w:szCs w:val="28"/>
              </w:rPr>
              <w:t>программа  воспитания</w:t>
            </w:r>
            <w:proofErr w:type="gramEnd"/>
            <w:r w:rsidRPr="00E870E4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педагога ДОУ"</w:t>
            </w:r>
          </w:p>
          <w:p w14:paraId="235C9473" w14:textId="25BBD11F" w:rsidR="00E870E4" w:rsidRP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7DB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870E4">
              <w:rPr>
                <w:rFonts w:ascii="Times New Roman" w:hAnsi="Times New Roman" w:cs="Times New Roman"/>
                <w:sz w:val="28"/>
                <w:szCs w:val="28"/>
              </w:rPr>
              <w:t>"Профессиональные дефициты педагога ДОУ"</w:t>
            </w:r>
          </w:p>
          <w:p w14:paraId="31B7C4F0" w14:textId="77777777" w:rsidR="00E870E4" w:rsidRP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0E4">
              <w:rPr>
                <w:rFonts w:ascii="Times New Roman" w:hAnsi="Times New Roman" w:cs="Times New Roman"/>
                <w:sz w:val="28"/>
                <w:szCs w:val="28"/>
              </w:rPr>
              <w:t xml:space="preserve"> Дискуссия   по методу "</w:t>
            </w:r>
            <w:proofErr w:type="spellStart"/>
            <w:r w:rsidRPr="00E870E4">
              <w:rPr>
                <w:rFonts w:ascii="Times New Roman" w:hAnsi="Times New Roman" w:cs="Times New Roman"/>
                <w:sz w:val="28"/>
                <w:szCs w:val="28"/>
              </w:rPr>
              <w:t>Квадро</w:t>
            </w:r>
            <w:proofErr w:type="spellEnd"/>
            <w:r w:rsidRPr="00E870E4">
              <w:rPr>
                <w:rFonts w:ascii="Times New Roman" w:hAnsi="Times New Roman" w:cs="Times New Roman"/>
                <w:sz w:val="28"/>
                <w:szCs w:val="28"/>
              </w:rPr>
              <w:t xml:space="preserve">"  </w:t>
            </w:r>
          </w:p>
          <w:p w14:paraId="29CFE61B" w14:textId="7F159152" w:rsidR="00E870E4" w:rsidRPr="00E870E4" w:rsidRDefault="00777DBD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gramStart"/>
            <w:r w:rsidR="00E870E4" w:rsidRPr="00E870E4">
              <w:rPr>
                <w:rFonts w:ascii="Times New Roman" w:hAnsi="Times New Roman" w:cs="Times New Roman"/>
                <w:sz w:val="28"/>
                <w:szCs w:val="28"/>
              </w:rPr>
              <w:t>Презентация  опыта</w:t>
            </w:r>
            <w:proofErr w:type="gramEnd"/>
            <w:r w:rsidR="00E870E4" w:rsidRPr="00E870E4">
              <w:rPr>
                <w:rFonts w:ascii="Times New Roman" w:hAnsi="Times New Roman" w:cs="Times New Roman"/>
                <w:sz w:val="28"/>
                <w:szCs w:val="28"/>
              </w:rPr>
              <w:t xml:space="preserve"> Кононовой Ю.В.,  воспитателя МБДОУ детский сад "Рябинушка",  призера регионального этапа Всероссийского  конкурса   "Воспитатель года России-2021"</w:t>
            </w:r>
          </w:p>
          <w:p w14:paraId="27BB73CD" w14:textId="0F8854A0" w:rsidR="00E870E4" w:rsidRPr="00E870E4" w:rsidRDefault="00777DBD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E870E4" w:rsidRPr="00E870E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gramStart"/>
            <w:r w:rsidR="00E870E4" w:rsidRPr="00E870E4">
              <w:rPr>
                <w:rFonts w:ascii="Times New Roman" w:hAnsi="Times New Roman" w:cs="Times New Roman"/>
                <w:sz w:val="28"/>
                <w:szCs w:val="28"/>
              </w:rPr>
              <w:t>Современные  образовательные</w:t>
            </w:r>
            <w:proofErr w:type="gramEnd"/>
            <w:r w:rsidR="00E870E4" w:rsidRPr="00E870E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 </w:t>
            </w:r>
            <w:r w:rsidR="00E870E4" w:rsidRPr="00E870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педагогов-новаторов ДОУ Сосновского  района"</w:t>
            </w:r>
          </w:p>
          <w:p w14:paraId="5D5638B7" w14:textId="77777777" w:rsidR="00E870E4" w:rsidRP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0E4">
              <w:rPr>
                <w:rFonts w:ascii="Times New Roman" w:hAnsi="Times New Roman" w:cs="Times New Roman"/>
                <w:sz w:val="28"/>
                <w:szCs w:val="28"/>
              </w:rPr>
              <w:t>Видеосалон.</w:t>
            </w:r>
          </w:p>
          <w:p w14:paraId="42D4D270" w14:textId="6471BC89" w:rsidR="00E870E4" w:rsidRDefault="00777DBD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E870E4" w:rsidRPr="00E870E4">
              <w:rPr>
                <w:rFonts w:ascii="Times New Roman" w:hAnsi="Times New Roman" w:cs="Times New Roman"/>
                <w:sz w:val="28"/>
                <w:szCs w:val="28"/>
              </w:rPr>
              <w:t>Работа в группах по обсуждению планов работы</w:t>
            </w:r>
            <w:r w:rsidR="000A3FBC">
              <w:rPr>
                <w:rFonts w:ascii="Times New Roman" w:hAnsi="Times New Roman" w:cs="Times New Roman"/>
                <w:sz w:val="28"/>
                <w:szCs w:val="28"/>
              </w:rPr>
              <w:t xml:space="preserve"> РМО всех </w:t>
            </w:r>
            <w:proofErr w:type="gramStart"/>
            <w:r w:rsidR="000A3FBC">
              <w:rPr>
                <w:rFonts w:ascii="Times New Roman" w:hAnsi="Times New Roman" w:cs="Times New Roman"/>
                <w:sz w:val="28"/>
                <w:szCs w:val="28"/>
              </w:rPr>
              <w:t>категорий  педагогов</w:t>
            </w:r>
            <w:proofErr w:type="gramEnd"/>
            <w:r w:rsidR="00E870E4" w:rsidRPr="00E870E4">
              <w:rPr>
                <w:rFonts w:ascii="Times New Roman" w:hAnsi="Times New Roman" w:cs="Times New Roman"/>
                <w:sz w:val="28"/>
                <w:szCs w:val="28"/>
              </w:rPr>
              <w:t xml:space="preserve"> ДОУ на 2021-2022 уч. год.</w:t>
            </w:r>
          </w:p>
        </w:tc>
        <w:tc>
          <w:tcPr>
            <w:tcW w:w="2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40785" w14:textId="77777777" w:rsidR="00DE79F8" w:rsidRDefault="00F35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Август, </w:t>
            </w:r>
          </w:p>
          <w:p w14:paraId="7999FA29" w14:textId="35052CA1" w:rsidR="00F35C77" w:rsidRDefault="00F35C77" w:rsidP="00F35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C77">
              <w:rPr>
                <w:rFonts w:ascii="Times New Roman" w:hAnsi="Times New Roman" w:cs="Times New Roman"/>
                <w:sz w:val="28"/>
                <w:szCs w:val="28"/>
              </w:rPr>
              <w:t>МБОУ ДО "Дом детского творчества"</w:t>
            </w:r>
          </w:p>
        </w:tc>
        <w:tc>
          <w:tcPr>
            <w:tcW w:w="2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65934" w14:textId="77777777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8F376" w14:textId="77777777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8B082" w14:textId="77777777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F9D84" w14:textId="77777777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0D82E" w14:textId="77777777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AB0F8" w14:textId="77777777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FC212" w14:textId="77777777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D30BE" w14:textId="77777777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A64C8" w14:textId="77777777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03A06" w14:textId="5D1F55DC" w:rsidR="00777DBD" w:rsidRDefault="004E6430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 ст. методист МКУ «ИМЦ»,</w:t>
            </w:r>
          </w:p>
          <w:p w14:paraId="668E579C" w14:textId="77777777" w:rsidR="004E6430" w:rsidRDefault="004E6430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00C1A" w14:textId="00C37C90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BD">
              <w:rPr>
                <w:rFonts w:ascii="Times New Roman" w:hAnsi="Times New Roman" w:cs="Times New Roman"/>
                <w:sz w:val="28"/>
                <w:szCs w:val="28"/>
              </w:rPr>
              <w:t xml:space="preserve"> Филиппова Е.И., Катина Г.К.</w:t>
            </w:r>
          </w:p>
          <w:p w14:paraId="611F7CF8" w14:textId="77777777" w:rsidR="00777DBD" w:rsidRP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CF081" w14:textId="28312775" w:rsidR="00777DBD" w:rsidRP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33B09" w14:textId="77777777" w:rsidR="00777DBD" w:rsidRP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DBD">
              <w:rPr>
                <w:rFonts w:ascii="Times New Roman" w:hAnsi="Times New Roman" w:cs="Times New Roman"/>
                <w:sz w:val="28"/>
                <w:szCs w:val="28"/>
              </w:rPr>
              <w:t>Верхнева</w:t>
            </w:r>
            <w:proofErr w:type="spellEnd"/>
            <w:r w:rsidRPr="00777DBD">
              <w:rPr>
                <w:rFonts w:ascii="Times New Roman" w:hAnsi="Times New Roman" w:cs="Times New Roman"/>
                <w:sz w:val="28"/>
                <w:szCs w:val="28"/>
              </w:rPr>
              <w:t xml:space="preserve"> М.К., </w:t>
            </w:r>
            <w:proofErr w:type="spellStart"/>
            <w:r w:rsidRPr="00777DBD">
              <w:rPr>
                <w:rFonts w:ascii="Times New Roman" w:hAnsi="Times New Roman" w:cs="Times New Roman"/>
                <w:sz w:val="28"/>
                <w:szCs w:val="28"/>
              </w:rPr>
              <w:t>Бромот</w:t>
            </w:r>
            <w:proofErr w:type="spellEnd"/>
            <w:r w:rsidRPr="00777DBD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2893F3B6" w14:textId="2A276306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EB8D1" w14:textId="03D50963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5DE2E" w14:textId="0DB93B91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EEDA3" w14:textId="215F5664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1FB70" w14:textId="5297F1F8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AA1B8" w14:textId="408AD587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E7309" w14:textId="75FFF5AF" w:rsid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13D79" w14:textId="77777777" w:rsidR="00777DBD" w:rsidRPr="00777DBD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3D775" w14:textId="77777777" w:rsidR="004E6430" w:rsidRDefault="004E6430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837EE" w14:textId="10C672DC" w:rsidR="004E6430" w:rsidRDefault="00777DBD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BD">
              <w:rPr>
                <w:rFonts w:ascii="Times New Roman" w:hAnsi="Times New Roman" w:cs="Times New Roman"/>
                <w:sz w:val="28"/>
                <w:szCs w:val="28"/>
              </w:rPr>
              <w:t>Зайцева</w:t>
            </w:r>
            <w:r w:rsidR="004E6430">
              <w:rPr>
                <w:rFonts w:ascii="Times New Roman" w:hAnsi="Times New Roman" w:cs="Times New Roman"/>
                <w:sz w:val="28"/>
                <w:szCs w:val="28"/>
              </w:rPr>
              <w:t xml:space="preserve"> О.И., </w:t>
            </w:r>
          </w:p>
          <w:p w14:paraId="5D2D9C5D" w14:textId="77777777" w:rsidR="00DE79F8" w:rsidRDefault="004E6430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7DBD" w:rsidRPr="00777DBD">
              <w:rPr>
                <w:rFonts w:ascii="Times New Roman" w:hAnsi="Times New Roman" w:cs="Times New Roman"/>
                <w:sz w:val="28"/>
                <w:szCs w:val="28"/>
              </w:rPr>
              <w:t>Муравьева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14:paraId="4DC8C8B1" w14:textId="77777777" w:rsidR="004E6430" w:rsidRDefault="004E6430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803F2" w14:textId="77777777" w:rsidR="004E6430" w:rsidRDefault="004E6430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C25FE" w14:textId="77777777" w:rsidR="004E6430" w:rsidRDefault="004E6430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EF12E" w14:textId="2E56AA1C" w:rsidR="004E6430" w:rsidRDefault="004E6430" w:rsidP="0077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РМО</w:t>
            </w:r>
          </w:p>
        </w:tc>
      </w:tr>
      <w:tr w:rsidR="00642857" w14:paraId="0616D9FD" w14:textId="77777777" w:rsidTr="00642857">
        <w:tc>
          <w:tcPr>
            <w:tcW w:w="647" w:type="dxa"/>
          </w:tcPr>
          <w:p w14:paraId="2B95E91E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82" w:type="dxa"/>
            <w:gridSpan w:val="3"/>
          </w:tcPr>
          <w:p w14:paraId="311CDF3E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заседание с РМО воспитателей разновозрастных групп «</w:t>
            </w:r>
            <w:r w:rsidRPr="006C3E6E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методов и приемов нейропсихологии в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Pr="006C3E6E">
              <w:rPr>
                <w:rFonts w:ascii="Times New Roman" w:hAnsi="Times New Roman" w:cs="Times New Roman"/>
                <w:sz w:val="28"/>
                <w:szCs w:val="28"/>
              </w:rPr>
              <w:t xml:space="preserve">с детьми, имеющими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нарушения»</w:t>
            </w:r>
          </w:p>
          <w:p w14:paraId="3BAD21F8" w14:textId="77777777" w:rsidR="00642857" w:rsidRDefault="00642857" w:rsidP="00642857">
            <w:pPr>
              <w:pStyle w:val="a5"/>
              <w:numPr>
                <w:ilvl w:val="0"/>
                <w:numId w:val="4"/>
              </w:numPr>
              <w:ind w:left="97"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просмотр /Видеофрагмент образовательной деятельности по теме «</w:t>
            </w:r>
            <w:r w:rsidRPr="006C3E6E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нейропсихологических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приёмов </w:t>
            </w:r>
            <w:r w:rsidRPr="006C3E6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6C3E6E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детьми, имеющими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нарушения»</w:t>
            </w:r>
          </w:p>
          <w:p w14:paraId="7BFCF5C4" w14:textId="77777777" w:rsidR="00642857" w:rsidRDefault="00642857" w:rsidP="00642857">
            <w:pPr>
              <w:pStyle w:val="a5"/>
              <w:numPr>
                <w:ilvl w:val="0"/>
                <w:numId w:val="4"/>
              </w:numPr>
              <w:ind w:left="97"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Диссиминация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опыта работы воспитателей по использованию современных образовательных технологий в работе с детьми с ОВЗ</w:t>
            </w:r>
          </w:p>
          <w:p w14:paraId="326D55C4" w14:textId="77777777" w:rsidR="00642857" w:rsidRPr="00873953" w:rsidRDefault="00642857" w:rsidP="00642857">
            <w:pPr>
              <w:pStyle w:val="a5"/>
              <w:numPr>
                <w:ilvl w:val="0"/>
                <w:numId w:val="4"/>
              </w:numPr>
              <w:ind w:left="97" w:firstLine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953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из опыта работы «Нейропсихологический подход в коррекционной работе учителя-логопеда ДОУ» </w:t>
            </w:r>
          </w:p>
        </w:tc>
        <w:tc>
          <w:tcPr>
            <w:tcW w:w="2668" w:type="dxa"/>
            <w:gridSpan w:val="2"/>
          </w:tcPr>
          <w:p w14:paraId="278019E5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14:paraId="786E29EC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«Солнышко», с. Селитьба</w:t>
            </w:r>
          </w:p>
        </w:tc>
        <w:tc>
          <w:tcPr>
            <w:tcW w:w="2574" w:type="dxa"/>
            <w:gridSpan w:val="3"/>
          </w:tcPr>
          <w:p w14:paraId="354B4ABB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EB57D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52FD0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80944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85336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D32D4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3E4BA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A9B1F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DCF26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0CB4F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Н. Б., учитель-логопед МБДОУ детский сад «Колокольчик», п. Сосновское</w:t>
            </w:r>
          </w:p>
          <w:p w14:paraId="0EE45BC3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283C5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5CAF3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О. И., руководитель РМО воспитателей разновозрастных групп</w:t>
            </w:r>
          </w:p>
          <w:p w14:paraId="19179077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0D7E2" w14:textId="369EE8A4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В., учитель-логопед МБДОУ детский сад «Тополёк»</w:t>
            </w:r>
          </w:p>
        </w:tc>
      </w:tr>
      <w:tr w:rsidR="00642857" w14:paraId="781A039D" w14:textId="77777777" w:rsidTr="00642857">
        <w:tc>
          <w:tcPr>
            <w:tcW w:w="647" w:type="dxa"/>
          </w:tcPr>
          <w:p w14:paraId="35B56D11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82" w:type="dxa"/>
            <w:gridSpan w:val="3"/>
          </w:tcPr>
          <w:p w14:paraId="0C25FAD3" w14:textId="77777777" w:rsidR="00642857" w:rsidRPr="00873953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953">
              <w:rPr>
                <w:rFonts w:ascii="Times New Roman" w:hAnsi="Times New Roman" w:cs="Times New Roman"/>
                <w:sz w:val="28"/>
                <w:szCs w:val="28"/>
              </w:rPr>
              <w:t>«Нейропсихологические технологии в коррекционной работе педагога-психолога и учителя-</w:t>
            </w:r>
            <w:proofErr w:type="gramStart"/>
            <w:r w:rsidRPr="00873953">
              <w:rPr>
                <w:rFonts w:ascii="Times New Roman" w:hAnsi="Times New Roman" w:cs="Times New Roman"/>
                <w:sz w:val="28"/>
                <w:szCs w:val="28"/>
              </w:rPr>
              <w:t>логопеда  ДОУ</w:t>
            </w:r>
            <w:proofErr w:type="gramEnd"/>
            <w:r w:rsidRPr="0087395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814155E" w14:textId="77777777" w:rsidR="00642857" w:rsidRPr="00873953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95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87395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Открытый просмотр /видеофрагмент образовательной деятельности по теме </w:t>
            </w:r>
            <w:r w:rsidRPr="00873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«Нейропсихологические технологии в работе учителя-логопеда ДОУ»</w:t>
            </w:r>
          </w:p>
          <w:p w14:paraId="25849124" w14:textId="77777777" w:rsidR="00642857" w:rsidRPr="00873953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95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873953">
              <w:rPr>
                <w:rFonts w:ascii="Times New Roman" w:hAnsi="Times New Roman" w:cs="Times New Roman"/>
                <w:sz w:val="28"/>
                <w:szCs w:val="28"/>
              </w:rPr>
              <w:tab/>
              <w:t>Обзор нейропсихологических методов и приемов в работе с дошкольниками.</w:t>
            </w:r>
          </w:p>
          <w:p w14:paraId="69C0CB52" w14:textId="77777777" w:rsidR="00642857" w:rsidRPr="00873953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95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873953">
              <w:rPr>
                <w:rFonts w:ascii="Times New Roman" w:hAnsi="Times New Roman" w:cs="Times New Roman"/>
                <w:sz w:val="28"/>
                <w:szCs w:val="28"/>
              </w:rPr>
              <w:tab/>
              <w:t>Сообщение из опыта работы «Использование игр на межполушарное взаимодействие в работе педагога-психолога ДОУ»</w:t>
            </w:r>
          </w:p>
        </w:tc>
        <w:tc>
          <w:tcPr>
            <w:tcW w:w="2668" w:type="dxa"/>
            <w:gridSpan w:val="2"/>
          </w:tcPr>
          <w:p w14:paraId="2445004D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Февраль, МБДОУ детский сад «Зёрнышко»</w:t>
            </w:r>
          </w:p>
          <w:p w14:paraId="062958F3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gridSpan w:val="3"/>
          </w:tcPr>
          <w:p w14:paraId="7B4626FC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2810A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D4142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14F46" w14:textId="094F9FB1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E010C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AEBD9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Муравьева И. С., учитель-логопед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детский сад «Зёрнышко»</w:t>
            </w:r>
          </w:p>
          <w:p w14:paraId="7A96BF3E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39E72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224B3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специалисты</w:t>
            </w:r>
          </w:p>
          <w:p w14:paraId="2956C417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D70C3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BAA7B" w14:textId="77777777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54E4F" w14:textId="046B0899" w:rsidR="00642857" w:rsidRDefault="00642857" w:rsidP="0096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Т. М., педагог-психолог МБДОУ детский сад «Тополёк»</w:t>
            </w:r>
          </w:p>
        </w:tc>
      </w:tr>
      <w:tr w:rsidR="005A4FA7" w14:paraId="237C3955" w14:textId="77777777" w:rsidTr="00642857"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4865D" w14:textId="159359EB" w:rsidR="00DE79F8" w:rsidRDefault="00642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F35C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B84A7" w14:textId="09BE4542" w:rsidR="00DE79F8" w:rsidRDefault="005A4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заседание с РМО воспитателей старших и подготовительных групп «Использование нейропсихологических подходов в вопросах подготовки детей к школьному обучению»</w:t>
            </w:r>
            <w:r w:rsidR="00200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73A2C2" w14:textId="15BA8E39" w:rsidR="00200CA6" w:rsidRDefault="00200CA6" w:rsidP="00200CA6">
            <w:pPr>
              <w:pStyle w:val="a5"/>
              <w:numPr>
                <w:ilvl w:val="0"/>
                <w:numId w:val="2"/>
              </w:numPr>
              <w:ind w:left="82"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Видеофрагмент образовательной деятельности по теме: «Использование нейропсихологических технологий в вопросе подготовки к школьному обучению детей старшего дошкольного возраста»</w:t>
            </w:r>
          </w:p>
          <w:p w14:paraId="30EEE2DF" w14:textId="687C695D" w:rsidR="00200CA6" w:rsidRDefault="00E870E4" w:rsidP="00200CA6">
            <w:pPr>
              <w:pStyle w:val="a5"/>
              <w:numPr>
                <w:ilvl w:val="0"/>
                <w:numId w:val="2"/>
              </w:numPr>
              <w:ind w:left="82"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из опыта работы «Психологическая готовность к школе»</w:t>
            </w:r>
          </w:p>
          <w:p w14:paraId="695419F0" w14:textId="242B6473" w:rsidR="00E870E4" w:rsidRPr="00200CA6" w:rsidRDefault="00E870E4" w:rsidP="00200CA6">
            <w:pPr>
              <w:pStyle w:val="a5"/>
              <w:numPr>
                <w:ilvl w:val="0"/>
                <w:numId w:val="2"/>
              </w:numPr>
              <w:ind w:left="82"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электронного банка нейропсихологических игр</w:t>
            </w:r>
          </w:p>
          <w:p w14:paraId="1D93A615" w14:textId="07D3F786" w:rsidR="00200CA6" w:rsidRDefault="00200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736B1" w14:textId="5FE265CB" w:rsidR="00DE79F8" w:rsidRDefault="005A4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МБДОУ детский сад «Зёрнышко»</w:t>
            </w:r>
          </w:p>
        </w:tc>
        <w:tc>
          <w:tcPr>
            <w:tcW w:w="2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130B0" w14:textId="77777777" w:rsid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5F774" w14:textId="77777777" w:rsid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309F5" w14:textId="77777777" w:rsid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EA8E1" w14:textId="77777777" w:rsid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AD54A" w14:textId="77777777" w:rsid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89CCC" w14:textId="77777777" w:rsid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E708F" w14:textId="77777777" w:rsid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A8332" w14:textId="77777777" w:rsid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ED593" w14:textId="77777777" w:rsid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83926" w14:textId="4E680E06" w:rsidR="00E870E4" w:rsidRDefault="00967608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Ю. Н., педагог-психолог МБДОУ детский сад «Колокольчик», п. Сосновское</w:t>
            </w:r>
            <w:r w:rsidR="00E87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A079D4" w14:textId="77777777" w:rsid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8A397" w14:textId="77777777" w:rsid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D04BD" w14:textId="2482CF29" w:rsid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Хомутова Ю.А., педагог-психолог МБДОУ детский сад «Рябинушка»</w:t>
            </w:r>
          </w:p>
          <w:p w14:paraId="5E70CC74" w14:textId="77777777" w:rsid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4B39F" w14:textId="09A0D621" w:rsidR="00E870E4" w:rsidRDefault="00E870E4" w:rsidP="00E87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РМО</w:t>
            </w:r>
          </w:p>
          <w:p w14:paraId="60D9ED94" w14:textId="34EB9FFF" w:rsidR="00967608" w:rsidRDefault="00967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9F8" w14:paraId="6533599D" w14:textId="77777777" w:rsidTr="00642857">
        <w:tc>
          <w:tcPr>
            <w:tcW w:w="97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0414D" w14:textId="77777777" w:rsidR="00DE79F8" w:rsidRDefault="00DE79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2.Аналитико-диагностическая деятельность</w:t>
            </w:r>
          </w:p>
          <w:p w14:paraId="57C6157E" w14:textId="77777777" w:rsidR="00DE79F8" w:rsidRDefault="00DE7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A7" w:rsidRPr="00483FE0" w14:paraId="33EDF3FD" w14:textId="77777777" w:rsidTr="00642857"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1C9E0" w14:textId="3729DCE2" w:rsidR="00DE79F8" w:rsidRPr="00483FE0" w:rsidRDefault="00967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F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1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AAA185" w14:textId="1F6BF8F3" w:rsidR="00DE79F8" w:rsidRPr="00483FE0" w:rsidRDefault="00483FE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3FE0">
              <w:rPr>
                <w:rFonts w:ascii="Times New Roman" w:eastAsia="Times New Roman" w:hAnsi="Times New Roman"/>
                <w:iCs/>
                <w:sz w:val="28"/>
                <w:szCs w:val="28"/>
              </w:rPr>
              <w:t>Сбор материалов</w:t>
            </w:r>
            <w:r w:rsidR="004E6430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по итогам заседаний РМО</w:t>
            </w:r>
            <w:r w:rsidRPr="00483FE0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на </w:t>
            </w:r>
            <w:proofErr w:type="gramStart"/>
            <w:r w:rsidRPr="00483FE0">
              <w:rPr>
                <w:rFonts w:ascii="Times New Roman" w:eastAsia="Times New Roman" w:hAnsi="Times New Roman"/>
                <w:iCs/>
                <w:sz w:val="28"/>
                <w:szCs w:val="28"/>
              </w:rPr>
              <w:t>сайт  профессиональных</w:t>
            </w:r>
            <w:proofErr w:type="gramEnd"/>
            <w:r w:rsidRPr="00483FE0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 сообществ педагогов ДОО Сосновского района</w:t>
            </w:r>
          </w:p>
        </w:tc>
        <w:tc>
          <w:tcPr>
            <w:tcW w:w="26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8E9447" w14:textId="77777777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1BF98E8B" w14:textId="77777777" w:rsidR="00483FE0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1E032AA2" w14:textId="6620329B" w:rsidR="00483FE0" w:rsidRPr="00483FE0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74EFB" w14:textId="42D079A0" w:rsidR="00DE79F8" w:rsidRPr="00483FE0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Муравьева И. С.</w:t>
            </w:r>
          </w:p>
        </w:tc>
      </w:tr>
      <w:tr w:rsidR="005A4FA7" w14:paraId="097FEA48" w14:textId="77777777" w:rsidTr="00642857"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5EDAD" w14:textId="139B0C68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1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6BEB9A" w14:textId="7E3F6820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3FE0">
              <w:rPr>
                <w:rFonts w:ascii="Times New Roman" w:hAnsi="Times New Roman" w:cs="Times New Roman"/>
                <w:sz w:val="28"/>
                <w:szCs w:val="28"/>
              </w:rPr>
              <w:t>Отбор  материалов</w:t>
            </w:r>
            <w:proofErr w:type="gramEnd"/>
            <w:r w:rsidRPr="00483FE0">
              <w:rPr>
                <w:rFonts w:ascii="Times New Roman" w:hAnsi="Times New Roman" w:cs="Times New Roman"/>
                <w:sz w:val="28"/>
                <w:szCs w:val="28"/>
              </w:rPr>
              <w:t xml:space="preserve"> для публикации в электронный </w:t>
            </w:r>
            <w:r w:rsidRPr="00483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сборник инновационных образовательных практик</w:t>
            </w:r>
          </w:p>
        </w:tc>
        <w:tc>
          <w:tcPr>
            <w:tcW w:w="26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3A400D" w14:textId="537D11CC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7E2AD" w14:textId="3EAFD6DB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Муравьева И. С.</w:t>
            </w:r>
          </w:p>
        </w:tc>
      </w:tr>
      <w:tr w:rsidR="004E6430" w14:paraId="7399BBD7" w14:textId="77777777" w:rsidTr="00642857"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74EF2" w14:textId="6BC82D3A" w:rsidR="004E6430" w:rsidRDefault="004E6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1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2C75C7" w14:textId="4B052BE3" w:rsidR="004E6430" w:rsidRPr="00642857" w:rsidRDefault="004E64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2857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 профессиональных дефицитов педагогов-специалистов</w:t>
            </w:r>
          </w:p>
        </w:tc>
        <w:tc>
          <w:tcPr>
            <w:tcW w:w="26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AF214B" w14:textId="1D8C7DDE" w:rsidR="004E6430" w:rsidRDefault="00642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D1775" w14:textId="3303BF66" w:rsidR="004E6430" w:rsidRDefault="004E6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Муравьева И. С.</w:t>
            </w:r>
          </w:p>
        </w:tc>
      </w:tr>
      <w:tr w:rsidR="00DE79F8" w14:paraId="7FDBF544" w14:textId="77777777" w:rsidTr="00642857">
        <w:tc>
          <w:tcPr>
            <w:tcW w:w="97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EA816" w14:textId="77777777" w:rsidR="00DE79F8" w:rsidRDefault="00DE79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3.Организация конкурсов и мероприятий </w:t>
            </w:r>
          </w:p>
          <w:p w14:paraId="30630EE3" w14:textId="77777777" w:rsidR="00DE79F8" w:rsidRDefault="00DE79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(для педагогов, учащихся, 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одаренными  детьми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633EEB76" w14:textId="77777777" w:rsidR="00DE79F8" w:rsidRDefault="00DE7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A7" w14:paraId="5FBFC1A7" w14:textId="77777777" w:rsidTr="00642857"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D2505" w14:textId="729B7CD2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1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61F945" w14:textId="0C3A536E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сопровождение </w:t>
            </w:r>
            <w:r w:rsidR="004E6430">
              <w:rPr>
                <w:rFonts w:ascii="Times New Roman" w:hAnsi="Times New Roman" w:cs="Times New Roman"/>
                <w:sz w:val="28"/>
                <w:szCs w:val="28"/>
              </w:rPr>
              <w:t>педагогов-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региональных и всероссийских к</w:t>
            </w:r>
            <w:r w:rsidR="000A3FBC">
              <w:rPr>
                <w:rFonts w:ascii="Times New Roman" w:hAnsi="Times New Roman" w:cs="Times New Roman"/>
                <w:sz w:val="28"/>
                <w:szCs w:val="28"/>
              </w:rPr>
              <w:t>онкурсов педагогического 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26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A4BEB4" w14:textId="4E8A2E14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4FC4B" w14:textId="2DF6D11A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специалисты</w:t>
            </w:r>
          </w:p>
        </w:tc>
      </w:tr>
      <w:tr w:rsidR="00DE79F8" w14:paraId="3082506B" w14:textId="77777777" w:rsidTr="00642857">
        <w:tc>
          <w:tcPr>
            <w:tcW w:w="97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BECE8" w14:textId="77777777" w:rsidR="00DE79F8" w:rsidRDefault="00DE79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Консультативная деятельность</w:t>
            </w:r>
          </w:p>
          <w:p w14:paraId="467C7ADD" w14:textId="77777777" w:rsidR="00DE79F8" w:rsidRDefault="00DE7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A7" w14:paraId="37B808C6" w14:textId="77777777" w:rsidTr="00642857">
        <w:tc>
          <w:tcPr>
            <w:tcW w:w="6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3F470" w14:textId="4EC9E9B8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0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D51ED1" w14:textId="5E230B1C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специалистов по</w:t>
            </w:r>
            <w:r w:rsidR="004E643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результатам мониторинга </w:t>
            </w:r>
            <w:proofErr w:type="gramStart"/>
            <w:r w:rsidR="004E643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запросам</w:t>
            </w:r>
            <w:proofErr w:type="gramEnd"/>
          </w:p>
        </w:tc>
        <w:tc>
          <w:tcPr>
            <w:tcW w:w="268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0BFF42" w14:textId="6E0857C9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C5DD2" w14:textId="649DBD1E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специалисты</w:t>
            </w:r>
          </w:p>
        </w:tc>
      </w:tr>
      <w:tr w:rsidR="005A4FA7" w14:paraId="2E49467B" w14:textId="77777777" w:rsidTr="00642857">
        <w:tc>
          <w:tcPr>
            <w:tcW w:w="6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55259" w14:textId="6AFB058F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0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A4DF92" w14:textId="4FECC2F8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воспитанников по запросам</w:t>
            </w:r>
          </w:p>
        </w:tc>
        <w:tc>
          <w:tcPr>
            <w:tcW w:w="268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21C992" w14:textId="59392C3D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E9E3C" w14:textId="271BA871" w:rsidR="00DE79F8" w:rsidRDefault="00483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специалисты</w:t>
            </w:r>
          </w:p>
        </w:tc>
      </w:tr>
    </w:tbl>
    <w:p w14:paraId="0D472736" w14:textId="3F707786" w:rsidR="00F27414" w:rsidRPr="00DE79F8" w:rsidRDefault="00F27414" w:rsidP="00F274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E166F" w14:textId="77777777" w:rsidR="00F27414" w:rsidRPr="00DB4695" w:rsidRDefault="00F27414" w:rsidP="00483FE0">
      <w:pPr>
        <w:rPr>
          <w:rFonts w:ascii="Times New Roman" w:hAnsi="Times New Roman" w:cs="Times New Roman"/>
          <w:sz w:val="28"/>
          <w:szCs w:val="28"/>
        </w:rPr>
      </w:pPr>
    </w:p>
    <w:sectPr w:rsidR="00F27414" w:rsidRPr="00DB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F451A"/>
    <w:multiLevelType w:val="hybridMultilevel"/>
    <w:tmpl w:val="65F00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B1C40"/>
    <w:multiLevelType w:val="hybridMultilevel"/>
    <w:tmpl w:val="BE009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06322"/>
    <w:multiLevelType w:val="hybridMultilevel"/>
    <w:tmpl w:val="D9344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62250"/>
    <w:multiLevelType w:val="hybridMultilevel"/>
    <w:tmpl w:val="EE944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695"/>
    <w:rsid w:val="000A3FBC"/>
    <w:rsid w:val="00132F7F"/>
    <w:rsid w:val="00200CA6"/>
    <w:rsid w:val="00483FE0"/>
    <w:rsid w:val="004E6430"/>
    <w:rsid w:val="00500185"/>
    <w:rsid w:val="005A4FA7"/>
    <w:rsid w:val="00642857"/>
    <w:rsid w:val="006C3E6E"/>
    <w:rsid w:val="00777DBD"/>
    <w:rsid w:val="00967608"/>
    <w:rsid w:val="00DB4695"/>
    <w:rsid w:val="00DE79F8"/>
    <w:rsid w:val="00E3179D"/>
    <w:rsid w:val="00E870E4"/>
    <w:rsid w:val="00EF09A1"/>
    <w:rsid w:val="00F27414"/>
    <w:rsid w:val="00F3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769F"/>
  <w15:chartTrackingRefBased/>
  <w15:docId w15:val="{82DCD00D-4FAA-48C2-826D-E7B73DF2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79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00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5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8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Zernishko_01</dc:creator>
  <cp:keywords/>
  <dc:description/>
  <cp:lastModifiedBy>Zernishko_01</cp:lastModifiedBy>
  <cp:revision>2</cp:revision>
  <dcterms:created xsi:type="dcterms:W3CDTF">2021-09-28T08:59:00Z</dcterms:created>
  <dcterms:modified xsi:type="dcterms:W3CDTF">2021-09-28T08:59:00Z</dcterms:modified>
</cp:coreProperties>
</file>